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Pelotte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316CD" w:rsidRDefault="00087614" w:rsidP="000876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GUESS WHO’S COMING TO DINNER—FILM NOTES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As you watch the film, take thorough notes on the following topics listed below. These notes will become the basis for a film analysis essay you will write on the topic of race, class, and gender. </w:t>
      </w:r>
    </w:p>
    <w:p w:rsidR="00087614" w:rsidRPr="00087614" w:rsidRDefault="00087614" w:rsidP="000876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614">
        <w:rPr>
          <w:rFonts w:ascii="Times New Roman" w:hAnsi="Times New Roman" w:cs="Times New Roman"/>
          <w:b/>
          <w:sz w:val="24"/>
          <w:szCs w:val="24"/>
          <w:u w:val="single"/>
        </w:rPr>
        <w:t xml:space="preserve">CHARACTERS (Describe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087614">
        <w:rPr>
          <w:rFonts w:ascii="Times New Roman" w:hAnsi="Times New Roman" w:cs="Times New Roman"/>
          <w:b/>
          <w:sz w:val="24"/>
          <w:szCs w:val="24"/>
          <w:u w:val="single"/>
        </w:rPr>
        <w:t xml:space="preserve">characteristics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of each </w:t>
      </w:r>
      <w:r w:rsidRPr="00087614">
        <w:rPr>
          <w:rFonts w:ascii="Times New Roman" w:hAnsi="Times New Roman" w:cs="Times New Roman"/>
          <w:b/>
          <w:sz w:val="24"/>
          <w:szCs w:val="24"/>
          <w:u w:val="single"/>
        </w:rPr>
        <w:t>and take note of key actions in the film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8761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Drayton (Joey’s father played by Spencer Tracy):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Drayton (Joey’s mother played by Katharine Hepburn):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Joey Drayton: 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</w:t>
      </w:r>
      <w:r w:rsidR="00506FC3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Prentice (played by Sidney Poitier): 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Hillary St. George: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Monsignor Ryan: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Prentice: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Prentice: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Tillie (Miss Matilda Banks):</w:t>
      </w:r>
    </w:p>
    <w:p w:rsidR="00087614" w:rsidRDefault="00087614" w:rsidP="000876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Major Setting (Time/Place):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Settings (specifically where various scenes take place): 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setting of this film (1960s San Francisco) is relevant to the plot.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think this film was received when it debuted in theatres? Explain.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Pr="00DB3813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feel it would be received it if debuted today? Explain.</w:t>
      </w:r>
      <w:r w:rsidR="00DB3813">
        <w:rPr>
          <w:rFonts w:ascii="Times New Roman" w:hAnsi="Times New Roman" w:cs="Times New Roman"/>
          <w:sz w:val="24"/>
          <w:szCs w:val="24"/>
        </w:rPr>
        <w:t xml:space="preserve"> Compare/contrast this film to more contemporary portrayals of race in film—</w:t>
      </w:r>
      <w:r w:rsidR="00DB3813">
        <w:rPr>
          <w:rFonts w:ascii="Times New Roman" w:hAnsi="Times New Roman" w:cs="Times New Roman"/>
          <w:i/>
          <w:sz w:val="24"/>
          <w:szCs w:val="24"/>
        </w:rPr>
        <w:t xml:space="preserve">Get Out, </w:t>
      </w:r>
      <w:r w:rsidR="00DB3813">
        <w:rPr>
          <w:rFonts w:ascii="Times New Roman" w:hAnsi="Times New Roman" w:cs="Times New Roman"/>
          <w:sz w:val="24"/>
          <w:szCs w:val="24"/>
        </w:rPr>
        <w:t>for example.</w:t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Statement of </w:t>
      </w:r>
      <w:r w:rsidRPr="00087614">
        <w:rPr>
          <w:rFonts w:ascii="Times New Roman" w:hAnsi="Times New Roman" w:cs="Times New Roman"/>
          <w:b/>
          <w:sz w:val="24"/>
          <w:szCs w:val="24"/>
          <w:u w:val="single"/>
        </w:rPr>
        <w:t>theme</w:t>
      </w:r>
      <w:r>
        <w:rPr>
          <w:rFonts w:ascii="Times New Roman" w:hAnsi="Times New Roman" w:cs="Times New Roman"/>
          <w:sz w:val="24"/>
          <w:szCs w:val="24"/>
        </w:rPr>
        <w:t xml:space="preserve"> for the film</w:t>
      </w:r>
      <w:r w:rsidRPr="00087614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of theme (Give at least three examples)</w:t>
      </w:r>
      <w:r w:rsidRPr="00087614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p w:rsidR="00087614" w:rsidRPr="00087614" w:rsidRDefault="00087614" w:rsidP="00087614">
      <w:pPr>
        <w:rPr>
          <w:rFonts w:ascii="Times New Roman" w:hAnsi="Times New Roman" w:cs="Times New Roman"/>
          <w:sz w:val="24"/>
          <w:szCs w:val="24"/>
        </w:rPr>
      </w:pPr>
    </w:p>
    <w:sectPr w:rsidR="00087614" w:rsidRPr="00087614" w:rsidSect="00087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14"/>
    <w:rsid w:val="000316CD"/>
    <w:rsid w:val="00075811"/>
    <w:rsid w:val="00087614"/>
    <w:rsid w:val="00197CA5"/>
    <w:rsid w:val="00243F09"/>
    <w:rsid w:val="00297EF7"/>
    <w:rsid w:val="002E250C"/>
    <w:rsid w:val="004B2155"/>
    <w:rsid w:val="004E3D6D"/>
    <w:rsid w:val="00506FC3"/>
    <w:rsid w:val="00562DD6"/>
    <w:rsid w:val="005B4ECD"/>
    <w:rsid w:val="007B020A"/>
    <w:rsid w:val="007B5D28"/>
    <w:rsid w:val="007E074C"/>
    <w:rsid w:val="007E2DE4"/>
    <w:rsid w:val="00893A66"/>
    <w:rsid w:val="00931C2B"/>
    <w:rsid w:val="00A76ADB"/>
    <w:rsid w:val="00AF265C"/>
    <w:rsid w:val="00B43ADB"/>
    <w:rsid w:val="00CB319A"/>
    <w:rsid w:val="00D247CE"/>
    <w:rsid w:val="00DB3813"/>
    <w:rsid w:val="00DD7D9F"/>
    <w:rsid w:val="00E35A6F"/>
    <w:rsid w:val="00E857CE"/>
    <w:rsid w:val="00E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8D4EF-91A1-435D-AB7A-D8F890B8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3</cp:revision>
  <cp:lastPrinted>2017-03-23T14:16:00Z</cp:lastPrinted>
  <dcterms:created xsi:type="dcterms:W3CDTF">2017-03-23T14:05:00Z</dcterms:created>
  <dcterms:modified xsi:type="dcterms:W3CDTF">2018-04-24T21:39:00Z</dcterms:modified>
</cp:coreProperties>
</file>